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3BB304" w14:textId="77777777" w:rsidR="00415A6B" w:rsidRDefault="00415A6B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p w14:paraId="3E4F9844" w14:textId="77777777" w:rsidR="00415A6B" w:rsidRDefault="00415A6B">
      <w:pPr>
        <w:widowControl w:val="0"/>
        <w:jc w:val="center"/>
        <w:rPr>
          <w:rFonts w:ascii="Calibri" w:eastAsia="Calibri" w:hAnsi="Calibri" w:cs="Calibri"/>
          <w:b/>
          <w:bCs/>
        </w:rPr>
      </w:pPr>
    </w:p>
    <w:p w14:paraId="0E912D31" w14:textId="77777777" w:rsidR="00415A6B" w:rsidRDefault="007E52A6">
      <w:pPr>
        <w:widowControl w:val="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ANEXO II</w:t>
      </w:r>
    </w:p>
    <w:p w14:paraId="727F6506" w14:textId="77777777" w:rsidR="00415A6B" w:rsidRDefault="00415A6B">
      <w:pPr>
        <w:spacing w:line="276" w:lineRule="auto"/>
        <w:jc w:val="center"/>
        <w:rPr>
          <w:rFonts w:ascii="Calibri" w:eastAsia="Calibri" w:hAnsi="Calibri" w:cs="Calibri"/>
          <w:b/>
          <w:bCs/>
        </w:rPr>
      </w:pPr>
    </w:p>
    <w:p w14:paraId="1C53882D" w14:textId="248856FD" w:rsidR="00415A6B" w:rsidRDefault="007E52A6">
      <w:pPr>
        <w:spacing w:line="276" w:lineRule="auto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FORMULÁRIO DE RECURSO - EDITAL Nº 25/2026</w:t>
      </w:r>
    </w:p>
    <w:p w14:paraId="4B9BD687" w14:textId="77777777" w:rsidR="00415A6B" w:rsidRDefault="00415A6B">
      <w:pPr>
        <w:spacing w:line="276" w:lineRule="auto"/>
        <w:jc w:val="both"/>
        <w:rPr>
          <w:rFonts w:ascii="Calibri" w:eastAsia="Calibri" w:hAnsi="Calibri" w:cs="Calibri"/>
          <w:b/>
          <w:bCs/>
        </w:rPr>
      </w:pPr>
    </w:p>
    <w:tbl>
      <w:tblPr>
        <w:tblStyle w:val="a2"/>
        <w:tblW w:w="850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04"/>
      </w:tblGrid>
      <w:tr w:rsidR="00415A6B" w14:paraId="7256275A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1CB04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DADOS DO PROPONENTE</w:t>
            </w:r>
          </w:p>
        </w:tc>
      </w:tr>
      <w:tr w:rsidR="00415A6B" w14:paraId="577004B9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08BCC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NOME DO CANDIDATO:</w:t>
            </w:r>
          </w:p>
        </w:tc>
      </w:tr>
      <w:tr w:rsidR="00415A6B" w14:paraId="561796ED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21188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CPF:</w:t>
            </w:r>
          </w:p>
        </w:tc>
      </w:tr>
      <w:tr w:rsidR="007459FA" w14:paraId="7155A08F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EA67B" w14:textId="215B3E78" w:rsidR="007459FA" w:rsidRDefault="007459FA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 w:rsidRPr="007459FA">
              <w:rPr>
                <w:rFonts w:ascii="Calibri" w:eastAsia="Calibri" w:hAnsi="Calibri" w:cs="Calibri"/>
                <w:b/>
                <w:bCs/>
              </w:rPr>
              <w:t xml:space="preserve">FASE DO RECURSO: </w:t>
            </w:r>
            <w:proofErr w:type="gramStart"/>
            <w:r w:rsidRPr="007459FA">
              <w:rPr>
                <w:rFonts w:ascii="Calibri" w:eastAsia="Calibri" w:hAnsi="Calibri" w:cs="Calibri"/>
                <w:b/>
                <w:bCs/>
              </w:rPr>
              <w:t>[  ]</w:t>
            </w:r>
            <w:proofErr w:type="gramEnd"/>
            <w:r w:rsidRPr="007459FA">
              <w:rPr>
                <w:rFonts w:ascii="Calibri" w:eastAsia="Calibri" w:hAnsi="Calibri" w:cs="Calibri"/>
                <w:b/>
                <w:bCs/>
              </w:rPr>
              <w:t xml:space="preserve"> Inscrição  </w:t>
            </w:r>
            <w:proofErr w:type="gramStart"/>
            <w:r w:rsidRPr="007459FA">
              <w:rPr>
                <w:rFonts w:ascii="Calibri" w:eastAsia="Calibri" w:hAnsi="Calibri" w:cs="Calibri"/>
                <w:b/>
                <w:bCs/>
              </w:rPr>
              <w:t xml:space="preserve">   [  ]</w:t>
            </w:r>
            <w:proofErr w:type="gramEnd"/>
            <w:r w:rsidRPr="007459FA">
              <w:rPr>
                <w:rFonts w:ascii="Calibri" w:eastAsia="Calibri" w:hAnsi="Calibri" w:cs="Calibri"/>
                <w:b/>
                <w:bCs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Classificação</w:t>
            </w:r>
            <w:r w:rsidRPr="007459FA">
              <w:rPr>
                <w:rFonts w:ascii="Calibri" w:eastAsia="Calibri" w:hAnsi="Calibri" w:cs="Calibri"/>
                <w:b/>
                <w:bCs/>
              </w:rPr>
              <w:t xml:space="preserve">      </w:t>
            </w:r>
          </w:p>
        </w:tc>
      </w:tr>
      <w:tr w:rsidR="00415A6B" w14:paraId="158E5AF7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5DA23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FUNDAMENTAÇÃO DO RECURSO</w:t>
            </w:r>
          </w:p>
        </w:tc>
      </w:tr>
      <w:tr w:rsidR="00415A6B" w14:paraId="2432A2BA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47EF0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0BC6826D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59863CC7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0DD68C71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7AD67EF9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11D211F1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43070B37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00460D75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1A7EF821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  <w:p w14:paraId="1401CD6E" w14:textId="77777777" w:rsidR="00415A6B" w:rsidRDefault="00415A6B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415A6B" w14:paraId="2B0C72AB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97438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LOCAL E DATA:</w:t>
            </w:r>
          </w:p>
        </w:tc>
      </w:tr>
      <w:tr w:rsidR="00415A6B" w14:paraId="379E56B9" w14:textId="77777777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7DA4C" w14:textId="77777777" w:rsidR="00415A6B" w:rsidRDefault="007E52A6">
            <w:pPr>
              <w:widowControl w:val="0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ASSINATURA:</w:t>
            </w:r>
          </w:p>
        </w:tc>
      </w:tr>
    </w:tbl>
    <w:p w14:paraId="5071CB20" w14:textId="77777777" w:rsidR="00415A6B" w:rsidRDefault="007E52A6">
      <w:pPr>
        <w:spacing w:line="276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Fundamentar o recurso e enviar, em formato PDF com tamanho máximo de 7 Mb, </w:t>
      </w:r>
    </w:p>
    <w:p w14:paraId="388A7540" w14:textId="77777777" w:rsidR="00415A6B" w:rsidRDefault="007E52A6">
      <w:pPr>
        <w:spacing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</w:rPr>
        <w:t xml:space="preserve">para o endereço eletrônico: </w:t>
      </w:r>
      <w:hyperlink r:id="rId7">
        <w:r>
          <w:rPr>
            <w:rFonts w:ascii="Calibri" w:eastAsia="Calibri" w:hAnsi="Calibri" w:cs="Calibri"/>
            <w:color w:val="1155CC"/>
            <w:u w:val="single"/>
          </w:rPr>
          <w:t>recursos.sead@ufes.br</w:t>
        </w:r>
      </w:hyperlink>
      <w:r>
        <w:rPr>
          <w:rFonts w:ascii="Calibri" w:eastAsia="Calibri" w:hAnsi="Calibri" w:cs="Calibri"/>
        </w:rPr>
        <w:t xml:space="preserve">. </w:t>
      </w:r>
    </w:p>
    <w:p w14:paraId="32C0DDEF" w14:textId="77777777" w:rsidR="00415A6B" w:rsidRDefault="00415A6B">
      <w:pPr>
        <w:spacing w:before="120" w:after="120"/>
        <w:rPr>
          <w:rFonts w:ascii="Calibri" w:eastAsia="Calibri" w:hAnsi="Calibri" w:cs="Calibri"/>
          <w:color w:val="FF0000"/>
        </w:rPr>
      </w:pPr>
    </w:p>
    <w:sectPr w:rsidR="00415A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0" w:right="1133" w:bottom="1133" w:left="1700" w:header="720" w:footer="5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7A16F" w14:textId="77777777" w:rsidR="00780866" w:rsidRDefault="00780866">
      <w:r>
        <w:separator/>
      </w:r>
    </w:p>
  </w:endnote>
  <w:endnote w:type="continuationSeparator" w:id="0">
    <w:p w14:paraId="3C856AB1" w14:textId="77777777" w:rsidR="00780866" w:rsidRDefault="0078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0B9A4C8-D9C2-4CD4-B883-24DF759F2D01}"/>
    <w:embedBold r:id="rId2" w:fontKey="{1102E5F8-FCD6-478E-A776-9525C497FFA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DF67DC7-81F6-452F-BDEF-9BD8B0A482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FEDFC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3EE9" w14:textId="77777777" w:rsidR="00415A6B" w:rsidRDefault="007E52A6">
    <w:pPr>
      <w:tabs>
        <w:tab w:val="center" w:pos="4252"/>
        <w:tab w:val="right" w:pos="8504"/>
      </w:tabs>
      <w:jc w:val="center"/>
    </w:pPr>
    <w:r>
      <w:rPr>
        <w:noProof/>
      </w:rPr>
      <w:drawing>
        <wp:inline distT="0" distB="0" distL="0" distR="0" wp14:anchorId="3405E40B" wp14:editId="610A473F">
          <wp:extent cx="5263515" cy="866775"/>
          <wp:effectExtent l="0" t="0" r="0" b="0"/>
          <wp:docPr id="150434698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63515" cy="8667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3638D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7048F" w14:textId="77777777" w:rsidR="00780866" w:rsidRDefault="00780866">
      <w:r>
        <w:separator/>
      </w:r>
    </w:p>
  </w:footnote>
  <w:footnote w:type="continuationSeparator" w:id="0">
    <w:p w14:paraId="232D2E96" w14:textId="77777777" w:rsidR="00780866" w:rsidRDefault="00780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5E4B1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8C0A0" w14:textId="77777777" w:rsidR="00415A6B" w:rsidRDefault="007E52A6">
    <w:pPr>
      <w:jc w:val="center"/>
    </w:pPr>
    <w:r>
      <w:rPr>
        <w:noProof/>
      </w:rPr>
      <w:drawing>
        <wp:inline distT="0" distB="0" distL="0" distR="0" wp14:anchorId="0BFDA853" wp14:editId="1D2F20B1">
          <wp:extent cx="1354927" cy="770013"/>
          <wp:effectExtent l="0" t="0" r="0" b="0"/>
          <wp:docPr id="205254625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4927" cy="7700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8A29F0E" w14:textId="77777777" w:rsidR="00415A6B" w:rsidRDefault="007E52A6">
    <w:pPr>
      <w:jc w:val="center"/>
      <w:rPr>
        <w:b/>
        <w:bCs/>
      </w:rPr>
    </w:pPr>
    <w:r>
      <w:rPr>
        <w:b/>
        <w:bCs/>
      </w:rPr>
      <w:t xml:space="preserve">UNIVERSIDADE FEDERAL DO ESPÍRITO SANTO </w:t>
    </w:r>
  </w:p>
  <w:p w14:paraId="21BCB4BA" w14:textId="77777777" w:rsidR="00415A6B" w:rsidRDefault="007E52A6">
    <w:pPr>
      <w:jc w:val="center"/>
      <w:rPr>
        <w:b/>
        <w:bCs/>
      </w:rPr>
    </w:pPr>
    <w:r>
      <w:rPr>
        <w:b/>
        <w:bCs/>
      </w:rPr>
      <w:t>SUPERINTENDÊNCIA DE EDUCAÇÃO A DISTÂNCIA</w:t>
    </w:r>
  </w:p>
  <w:p w14:paraId="5F6E18D6" w14:textId="77777777" w:rsidR="00415A6B" w:rsidRDefault="00415A6B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46E28" w14:textId="77777777" w:rsidR="00415A6B" w:rsidRDefault="00415A6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C4495"/>
    <w:multiLevelType w:val="multilevel"/>
    <w:tmpl w:val="7E04E6A2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0" w:firstLine="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34D33E70"/>
    <w:multiLevelType w:val="multilevel"/>
    <w:tmpl w:val="0B7A918C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-141" w:firstLine="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 w15:restartNumberingAfterBreak="0">
    <w:nsid w:val="5DA13299"/>
    <w:multiLevelType w:val="multilevel"/>
    <w:tmpl w:val="98CC538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023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61A70EBA"/>
    <w:multiLevelType w:val="multilevel"/>
    <w:tmpl w:val="60D8AA3E"/>
    <w:lvl w:ilvl="0">
      <w:start w:val="3"/>
      <w:numFmt w:val="decimal"/>
      <w:lvlText w:val="%1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bCs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bCs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bCs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bCs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bCs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  <w:bCs w:val="0"/>
      </w:rPr>
    </w:lvl>
  </w:abstractNum>
  <w:num w:numId="1" w16cid:durableId="25906972">
    <w:abstractNumId w:val="2"/>
  </w:num>
  <w:num w:numId="2" w16cid:durableId="1507986309">
    <w:abstractNumId w:val="0"/>
  </w:num>
  <w:num w:numId="3" w16cid:durableId="693845353">
    <w:abstractNumId w:val="1"/>
  </w:num>
  <w:num w:numId="4" w16cid:durableId="519707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A6B"/>
    <w:rsid w:val="00365A1D"/>
    <w:rsid w:val="00415A6B"/>
    <w:rsid w:val="00723557"/>
    <w:rsid w:val="007459FA"/>
    <w:rsid w:val="00780866"/>
    <w:rsid w:val="007E52A6"/>
    <w:rsid w:val="00E25ECD"/>
    <w:rsid w:val="00EA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0846C"/>
  <w15:docId w15:val="{666FF087-2BCC-457A-8238-FD342BFF9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rFonts w:ascii="Arial" w:eastAsia="Arial" w:hAnsi="Arial" w:cs="Arial"/>
      <w:color w:val="000000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/>
      <w:outlineLvl w:val="1"/>
    </w:pPr>
    <w:rPr>
      <w:rFonts w:ascii="Arial" w:eastAsia="Arial" w:hAnsi="Arial" w:cs="Arial"/>
      <w:color w:val="000000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60"/>
    </w:pPr>
    <w:rPr>
      <w:rFonts w:ascii="Arial" w:eastAsia="Arial" w:hAnsi="Arial" w:cs="Arial"/>
      <w:color w:val="000000"/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7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90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ecursos.sead@ufes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342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Rayani Mozer Bissoli</cp:lastModifiedBy>
  <cp:revision>2</cp:revision>
  <dcterms:created xsi:type="dcterms:W3CDTF">2026-10-14T15:55:00Z</dcterms:created>
  <dcterms:modified xsi:type="dcterms:W3CDTF">2026-10-14T15:55:00Z</dcterms:modified>
</cp:coreProperties>
</file>